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3E7" w:rsidRDefault="003313E7" w:rsidP="003313E7">
      <w:pPr>
        <w:spacing w:line="400" w:lineRule="exact"/>
        <w:jc w:val="center"/>
        <w:rPr>
          <w:rFonts w:ascii="仿宋_GB2312"/>
          <w:b/>
          <w:spacing w:val="40"/>
          <w:sz w:val="36"/>
        </w:rPr>
      </w:pPr>
      <w:r>
        <w:rPr>
          <w:rFonts w:ascii="方正大标宋_GBK" w:eastAsia="方正大标宋_GBK" w:hint="eastAsia"/>
          <w:spacing w:val="40"/>
          <w:sz w:val="36"/>
        </w:rPr>
        <w:t>南通市德育工作带头人（骨干、新秀）申报简表</w:t>
      </w:r>
    </w:p>
    <w:p w:rsidR="003313E7" w:rsidRDefault="003313E7" w:rsidP="003313E7">
      <w:pPr>
        <w:spacing w:line="400" w:lineRule="exact"/>
        <w:ind w:firstLineChars="300" w:firstLine="949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单位：</w:t>
      </w:r>
      <w:r>
        <w:rPr>
          <w:rFonts w:ascii="仿宋_GB2312" w:hint="eastAsia"/>
          <w:szCs w:val="32"/>
          <w:u w:val="single"/>
        </w:rPr>
        <w:t xml:space="preserve">     </w:t>
      </w:r>
      <w:r w:rsidR="00242500">
        <w:rPr>
          <w:rFonts w:ascii="仿宋_GB2312" w:hint="eastAsia"/>
          <w:szCs w:val="32"/>
          <w:u w:val="single"/>
        </w:rPr>
        <w:t>如东县马塘中学</w:t>
      </w:r>
      <w:r>
        <w:rPr>
          <w:rFonts w:ascii="仿宋_GB2312" w:hint="eastAsia"/>
          <w:szCs w:val="32"/>
          <w:u w:val="single"/>
        </w:rPr>
        <w:t xml:space="preserve">       </w:t>
      </w:r>
    </w:p>
    <w:tbl>
      <w:tblPr>
        <w:tblW w:w="21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344"/>
        <w:gridCol w:w="680"/>
        <w:gridCol w:w="664"/>
        <w:gridCol w:w="424"/>
        <w:gridCol w:w="710"/>
        <w:gridCol w:w="1482"/>
        <w:gridCol w:w="1427"/>
        <w:gridCol w:w="1446"/>
        <w:gridCol w:w="2360"/>
        <w:gridCol w:w="1254"/>
        <w:gridCol w:w="742"/>
        <w:gridCol w:w="1529"/>
        <w:gridCol w:w="881"/>
        <w:gridCol w:w="1417"/>
        <w:gridCol w:w="19"/>
        <w:gridCol w:w="1255"/>
        <w:gridCol w:w="969"/>
        <w:gridCol w:w="145"/>
        <w:gridCol w:w="1280"/>
      </w:tblGrid>
      <w:tr w:rsidR="003313E7" w:rsidTr="00F43998">
        <w:trPr>
          <w:cantSplit/>
          <w:trHeight w:val="827"/>
        </w:trPr>
        <w:tc>
          <w:tcPr>
            <w:tcW w:w="1232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pacing w:val="20"/>
                <w:sz w:val="21"/>
                <w:szCs w:val="21"/>
              </w:rPr>
              <w:t>姓 名</w:t>
            </w:r>
          </w:p>
        </w:tc>
        <w:tc>
          <w:tcPr>
            <w:tcW w:w="1344" w:type="dxa"/>
            <w:vAlign w:val="center"/>
          </w:tcPr>
          <w:p w:rsidR="003313E7" w:rsidRDefault="00BB3382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丛菊红</w:t>
            </w:r>
          </w:p>
        </w:tc>
        <w:tc>
          <w:tcPr>
            <w:tcW w:w="680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性别</w:t>
            </w:r>
          </w:p>
        </w:tc>
        <w:tc>
          <w:tcPr>
            <w:tcW w:w="664" w:type="dxa"/>
            <w:vAlign w:val="center"/>
          </w:tcPr>
          <w:p w:rsidR="003313E7" w:rsidRDefault="00BB3382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女</w:t>
            </w:r>
          </w:p>
        </w:tc>
        <w:tc>
          <w:tcPr>
            <w:tcW w:w="1134" w:type="dxa"/>
            <w:gridSpan w:val="2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出 生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年 月</w:t>
            </w:r>
          </w:p>
        </w:tc>
        <w:tc>
          <w:tcPr>
            <w:tcW w:w="1482" w:type="dxa"/>
            <w:vAlign w:val="center"/>
          </w:tcPr>
          <w:p w:rsidR="003313E7" w:rsidRDefault="00BB3382" w:rsidP="00F834EC">
            <w:pPr>
              <w:widowControl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1</w:t>
            </w:r>
            <w:r>
              <w:rPr>
                <w:rFonts w:ascii="仿宋_GB2312"/>
                <w:sz w:val="21"/>
                <w:szCs w:val="21"/>
              </w:rPr>
              <w:t>97711</w:t>
            </w:r>
          </w:p>
        </w:tc>
        <w:tc>
          <w:tcPr>
            <w:tcW w:w="9639" w:type="dxa"/>
            <w:gridSpan w:val="7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德育专业获奖情况</w:t>
            </w:r>
          </w:p>
        </w:tc>
        <w:tc>
          <w:tcPr>
            <w:tcW w:w="5085" w:type="dxa"/>
            <w:gridSpan w:val="6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德育类获得的荣誉或受表彰情况</w:t>
            </w:r>
          </w:p>
        </w:tc>
      </w:tr>
      <w:tr w:rsidR="003313E7" w:rsidTr="00F43998">
        <w:trPr>
          <w:cantSplit/>
          <w:trHeight w:val="554"/>
        </w:trPr>
        <w:tc>
          <w:tcPr>
            <w:tcW w:w="1232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参加工作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时  间</w:t>
            </w:r>
          </w:p>
        </w:tc>
        <w:tc>
          <w:tcPr>
            <w:tcW w:w="2688" w:type="dxa"/>
            <w:gridSpan w:val="3"/>
            <w:vMerge w:val="restart"/>
            <w:vAlign w:val="center"/>
          </w:tcPr>
          <w:p w:rsidR="003313E7" w:rsidRDefault="00BB3382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19990</w:t>
            </w:r>
            <w:r w:rsidR="003A267A">
              <w:rPr>
                <w:rFonts w:ascii="仿宋_GB2312"/>
                <w:sz w:val="21"/>
                <w:szCs w:val="21"/>
              </w:rPr>
              <w:t>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党 政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职 务</w:t>
            </w:r>
          </w:p>
        </w:tc>
        <w:tc>
          <w:tcPr>
            <w:tcW w:w="1482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时间地点</w:t>
            </w:r>
          </w:p>
        </w:tc>
        <w:tc>
          <w:tcPr>
            <w:tcW w:w="5060" w:type="dxa"/>
            <w:gridSpan w:val="3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公开课（评比活动）名称</w:t>
            </w:r>
          </w:p>
        </w:tc>
        <w:tc>
          <w:tcPr>
            <w:tcW w:w="3152" w:type="dxa"/>
            <w:gridSpan w:val="3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开设范围或获奖情况</w:t>
            </w:r>
          </w:p>
        </w:tc>
        <w:tc>
          <w:tcPr>
            <w:tcW w:w="1417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表彰时间</w:t>
            </w:r>
          </w:p>
        </w:tc>
        <w:tc>
          <w:tcPr>
            <w:tcW w:w="2243" w:type="dxa"/>
            <w:gridSpan w:val="3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表彰名称</w:t>
            </w:r>
          </w:p>
        </w:tc>
        <w:tc>
          <w:tcPr>
            <w:tcW w:w="1425" w:type="dxa"/>
            <w:gridSpan w:val="2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表彰单位</w:t>
            </w:r>
          </w:p>
        </w:tc>
      </w:tr>
      <w:tr w:rsidR="003313E7" w:rsidTr="00F43998">
        <w:trPr>
          <w:cantSplit/>
          <w:trHeight w:val="748"/>
        </w:trPr>
        <w:tc>
          <w:tcPr>
            <w:tcW w:w="1232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688" w:type="dxa"/>
            <w:gridSpan w:val="3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82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Merge w:val="restart"/>
            <w:vAlign w:val="center"/>
          </w:tcPr>
          <w:p w:rsidR="00832A66" w:rsidRPr="00FD2687" w:rsidRDefault="00832A66" w:rsidP="00832A6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2016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</w:p>
          <w:p w:rsidR="00832A66" w:rsidRPr="00FD2687" w:rsidRDefault="00832A66" w:rsidP="00832A6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2018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</w:p>
          <w:p w:rsidR="00832A66" w:rsidRPr="00FD2687" w:rsidRDefault="00832A66" w:rsidP="00832A6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2019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</w:p>
          <w:p w:rsidR="003313E7" w:rsidRDefault="00832A66" w:rsidP="00832A6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2019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</w:p>
          <w:p w:rsidR="00832A66" w:rsidRDefault="00832A66" w:rsidP="00832A6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2020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</w:p>
          <w:p w:rsidR="00832A66" w:rsidRDefault="00832A66" w:rsidP="00832A6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2020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</w:p>
          <w:p w:rsidR="00832A66" w:rsidRDefault="00832A66" w:rsidP="00832A66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2020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</w:p>
        </w:tc>
        <w:tc>
          <w:tcPr>
            <w:tcW w:w="5060" w:type="dxa"/>
            <w:gridSpan w:val="3"/>
            <w:vMerge w:val="restart"/>
            <w:vAlign w:val="center"/>
          </w:tcPr>
          <w:p w:rsidR="00A77B6E" w:rsidRPr="00FD2687" w:rsidRDefault="00A77B6E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如东县“做一个爱家乡的好孩子”课件比赛</w:t>
            </w:r>
          </w:p>
          <w:p w:rsidR="00A77B6E" w:rsidRPr="00FD2687" w:rsidRDefault="00A77B6E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班会课</w:t>
            </w: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优课评比</w:t>
            </w:r>
          </w:p>
          <w:p w:rsidR="00A77B6E" w:rsidRPr="00FD2687" w:rsidRDefault="00A77B6E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如东县班主任基本功竞赛</w:t>
            </w:r>
          </w:p>
          <w:p w:rsidR="003313E7" w:rsidRDefault="00A77B6E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班主任基本功竞赛</w:t>
            </w:r>
          </w:p>
          <w:p w:rsidR="00A77B6E" w:rsidRDefault="00A77B6E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班会课</w:t>
            </w: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优课评比</w:t>
            </w:r>
          </w:p>
          <w:p w:rsidR="00A77B6E" w:rsidRDefault="00A77B6E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班主任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优</w:t>
            </w:r>
            <w:r w:rsidR="00832A66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课活动设计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评比</w:t>
            </w:r>
          </w:p>
          <w:p w:rsidR="00A77B6E" w:rsidRDefault="00A77B6E" w:rsidP="00A77B6E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班主任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优课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评比</w:t>
            </w:r>
          </w:p>
        </w:tc>
        <w:tc>
          <w:tcPr>
            <w:tcW w:w="3152" w:type="dxa"/>
            <w:gridSpan w:val="3"/>
            <w:vMerge w:val="restart"/>
            <w:vAlign w:val="center"/>
          </w:tcPr>
          <w:p w:rsidR="00A77B6E" w:rsidRDefault="00832A66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县</w:t>
            </w:r>
            <w:r w:rsidR="00A77B6E"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一等奖</w:t>
            </w:r>
          </w:p>
          <w:p w:rsidR="00A77B6E" w:rsidRDefault="00832A66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县</w:t>
            </w:r>
            <w:r w:rsidR="00A77B6E"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一等奖</w:t>
            </w:r>
          </w:p>
          <w:p w:rsidR="00A77B6E" w:rsidRDefault="00832A66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县</w:t>
            </w:r>
            <w:r w:rsidR="00A77B6E"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一等奖</w:t>
            </w:r>
          </w:p>
          <w:p w:rsidR="003313E7" w:rsidRDefault="00832A66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市</w:t>
            </w:r>
            <w:r w:rsidR="00A77B6E"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一等奖</w:t>
            </w:r>
          </w:p>
          <w:p w:rsidR="00832A66" w:rsidRDefault="00832A66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县一等奖</w:t>
            </w:r>
          </w:p>
          <w:p w:rsidR="00832A66" w:rsidRDefault="00832A66" w:rsidP="00A77B6E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市一等奖</w:t>
            </w:r>
          </w:p>
          <w:p w:rsidR="00832A66" w:rsidRDefault="00832A66" w:rsidP="00A77B6E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市二等奖</w:t>
            </w:r>
          </w:p>
        </w:tc>
        <w:tc>
          <w:tcPr>
            <w:tcW w:w="1417" w:type="dxa"/>
            <w:vMerge w:val="restart"/>
            <w:vAlign w:val="center"/>
          </w:tcPr>
          <w:p w:rsidR="002B788A" w:rsidRDefault="002B788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2020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2012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2018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2005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2013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、15、18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2018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2018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2019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2019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2017、2019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883B1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1+9次</w:t>
            </w:r>
          </w:p>
          <w:p w:rsidR="003313E7" w:rsidRPr="00A77B6E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883B1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9次</w:t>
            </w:r>
          </w:p>
        </w:tc>
        <w:tc>
          <w:tcPr>
            <w:tcW w:w="2243" w:type="dxa"/>
            <w:gridSpan w:val="3"/>
            <w:vMerge w:val="restart"/>
            <w:vAlign w:val="center"/>
          </w:tcPr>
          <w:p w:rsidR="002B788A" w:rsidRDefault="002B788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如东县德育工作带头人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优秀班主任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记三等功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 w:rsidR="00F01704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高考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优秀班主任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如东县四有好教师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如东县优秀德育工作者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>五一创新能手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如东县最美女教师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FD2687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如东优秀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班集体</w:t>
            </w:r>
          </w:p>
          <w:p w:rsidR="003A267A" w:rsidRPr="00883B1D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883B1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晓塘十佳、校优秀班主任</w:t>
            </w:r>
          </w:p>
          <w:p w:rsidR="003313E7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883B1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校文明班级、先进班集体</w:t>
            </w:r>
          </w:p>
        </w:tc>
        <w:tc>
          <w:tcPr>
            <w:tcW w:w="1425" w:type="dxa"/>
            <w:gridSpan w:val="2"/>
            <w:vMerge w:val="restart"/>
            <w:vAlign w:val="center"/>
          </w:tcPr>
          <w:p w:rsidR="003A267A" w:rsidRDefault="002B788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如东县教育局</w:t>
            </w:r>
            <w:r w:rsidR="003A267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  <w:r w:rsidR="003A267A">
              <w:rPr>
                <w:rFonts w:ascii="仿宋" w:eastAsia="仿宋" w:hAnsi="仿宋"/>
                <w:color w:val="000000"/>
                <w:sz w:val="21"/>
                <w:szCs w:val="21"/>
              </w:rPr>
              <w:t>教育局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政府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教育局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教育局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教育局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如东县总工会</w:t>
            </w:r>
          </w:p>
          <w:p w:rsidR="00F01704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教育局</w:t>
            </w:r>
            <w:r w:rsidR="00F01704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如东县教育</w:t>
            </w:r>
          </w:p>
          <w:p w:rsidR="003A267A" w:rsidRDefault="00F01704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</w:t>
            </w:r>
            <w:r w:rsidR="003A267A" w:rsidRPr="003A103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马塘中学</w:t>
            </w:r>
          </w:p>
          <w:p w:rsidR="003313E7" w:rsidRDefault="00F01704" w:rsidP="00F0170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</w:t>
            </w:r>
            <w:r w:rsidR="003A267A" w:rsidRPr="00883B1D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马塘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中学</w:t>
            </w:r>
          </w:p>
        </w:tc>
      </w:tr>
      <w:tr w:rsidR="003313E7" w:rsidTr="00F43998">
        <w:trPr>
          <w:cantSplit/>
          <w:trHeight w:val="840"/>
        </w:trPr>
        <w:tc>
          <w:tcPr>
            <w:tcW w:w="1232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现 专 业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技术资格</w:t>
            </w:r>
          </w:p>
        </w:tc>
        <w:tc>
          <w:tcPr>
            <w:tcW w:w="2688" w:type="dxa"/>
            <w:gridSpan w:val="3"/>
            <w:vAlign w:val="center"/>
          </w:tcPr>
          <w:p w:rsidR="003313E7" w:rsidRDefault="00242500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中学高级</w:t>
            </w:r>
          </w:p>
        </w:tc>
        <w:tc>
          <w:tcPr>
            <w:tcW w:w="1134" w:type="dxa"/>
            <w:gridSpan w:val="2"/>
            <w:vAlign w:val="center"/>
          </w:tcPr>
          <w:p w:rsidR="003313E7" w:rsidRDefault="003313E7" w:rsidP="00F834EC">
            <w:pPr>
              <w:widowControl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评审或考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试时间</w:t>
            </w:r>
          </w:p>
        </w:tc>
        <w:tc>
          <w:tcPr>
            <w:tcW w:w="1482" w:type="dxa"/>
            <w:vAlign w:val="center"/>
          </w:tcPr>
          <w:p w:rsidR="003313E7" w:rsidRDefault="00242500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2</w:t>
            </w:r>
            <w:r>
              <w:rPr>
                <w:rFonts w:ascii="仿宋_GB2312"/>
                <w:sz w:val="21"/>
                <w:szCs w:val="21"/>
              </w:rPr>
              <w:t>01412</w:t>
            </w:r>
          </w:p>
        </w:tc>
        <w:tc>
          <w:tcPr>
            <w:tcW w:w="142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152" w:type="dxa"/>
            <w:gridSpan w:val="3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243" w:type="dxa"/>
            <w:gridSpan w:val="3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val="937"/>
        </w:trPr>
        <w:tc>
          <w:tcPr>
            <w:tcW w:w="1232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申报人员类型</w:t>
            </w:r>
          </w:p>
        </w:tc>
        <w:tc>
          <w:tcPr>
            <w:tcW w:w="2688" w:type="dxa"/>
            <w:gridSpan w:val="3"/>
            <w:vAlign w:val="center"/>
          </w:tcPr>
          <w:p w:rsidR="003313E7" w:rsidRDefault="003A267A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班主任</w:t>
            </w:r>
          </w:p>
        </w:tc>
        <w:tc>
          <w:tcPr>
            <w:tcW w:w="1134" w:type="dxa"/>
            <w:gridSpan w:val="2"/>
            <w:vAlign w:val="center"/>
          </w:tcPr>
          <w:p w:rsidR="003313E7" w:rsidRDefault="003313E7" w:rsidP="00F834EC">
            <w:pPr>
              <w:widowControl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申  报</w:t>
            </w:r>
          </w:p>
          <w:p w:rsidR="003313E7" w:rsidRDefault="003313E7" w:rsidP="00F834EC">
            <w:pPr>
              <w:widowControl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类  型</w:t>
            </w:r>
          </w:p>
        </w:tc>
        <w:tc>
          <w:tcPr>
            <w:tcW w:w="1482" w:type="dxa"/>
            <w:vAlign w:val="center"/>
          </w:tcPr>
          <w:p w:rsidR="00F01704" w:rsidRDefault="003A267A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德育工作</w:t>
            </w:r>
          </w:p>
          <w:p w:rsidR="003313E7" w:rsidRDefault="00F01704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带头人</w:t>
            </w:r>
          </w:p>
        </w:tc>
        <w:tc>
          <w:tcPr>
            <w:tcW w:w="142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060" w:type="dxa"/>
            <w:gridSpan w:val="3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152" w:type="dxa"/>
            <w:gridSpan w:val="3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243" w:type="dxa"/>
            <w:gridSpan w:val="3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5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val="579"/>
        </w:trPr>
        <w:tc>
          <w:tcPr>
            <w:tcW w:w="6536" w:type="dxa"/>
            <w:gridSpan w:val="7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德 育 工 作 简 历</w:t>
            </w:r>
          </w:p>
        </w:tc>
        <w:tc>
          <w:tcPr>
            <w:tcW w:w="1427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德育工作</w:t>
            </w:r>
          </w:p>
        </w:tc>
        <w:tc>
          <w:tcPr>
            <w:tcW w:w="5060" w:type="dxa"/>
            <w:gridSpan w:val="3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根据申报表中“申报人员类型”填写</w:t>
            </w:r>
          </w:p>
        </w:tc>
        <w:tc>
          <w:tcPr>
            <w:tcW w:w="3152" w:type="dxa"/>
            <w:gridSpan w:val="3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年限：</w:t>
            </w:r>
            <w:r w:rsidR="00F863BD">
              <w:rPr>
                <w:rFonts w:ascii="仿宋_GB2312" w:hAnsi="宋体" w:hint="eastAsia"/>
                <w:b/>
                <w:sz w:val="21"/>
                <w:szCs w:val="21"/>
              </w:rPr>
              <w:t>2</w:t>
            </w:r>
            <w:r w:rsidR="00F863BD">
              <w:rPr>
                <w:rFonts w:ascii="仿宋_GB2312" w:hAnsi="宋体"/>
                <w:b/>
                <w:sz w:val="21"/>
                <w:szCs w:val="21"/>
              </w:rPr>
              <w:t>1</w:t>
            </w:r>
          </w:p>
        </w:tc>
        <w:tc>
          <w:tcPr>
            <w:tcW w:w="5085" w:type="dxa"/>
            <w:gridSpan w:val="6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继续教育情况:</w:t>
            </w:r>
          </w:p>
        </w:tc>
      </w:tr>
      <w:tr w:rsidR="003313E7" w:rsidTr="00F43998">
        <w:trPr>
          <w:cantSplit/>
          <w:trHeight w:val="614"/>
        </w:trPr>
        <w:tc>
          <w:tcPr>
            <w:tcW w:w="6536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446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任职以来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</w:p>
          <w:p w:rsidR="003313E7" w:rsidRDefault="003313E7" w:rsidP="00F01704">
            <w:pPr>
              <w:spacing w:line="240" w:lineRule="exact"/>
              <w:jc w:val="center"/>
              <w:rPr>
                <w:rFonts w:ascii="仿宋_GB2312" w:hAnsi="宋体"/>
                <w:b/>
                <w:spacing w:val="-20"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pacing w:val="-20"/>
                <w:sz w:val="21"/>
                <w:szCs w:val="21"/>
              </w:rPr>
              <w:t xml:space="preserve">（合计： </w:t>
            </w:r>
            <w:r w:rsidR="00F01704">
              <w:rPr>
                <w:rFonts w:ascii="仿宋_GB2312" w:hAnsi="宋体"/>
                <w:b/>
                <w:spacing w:val="-20"/>
                <w:sz w:val="21"/>
                <w:szCs w:val="21"/>
              </w:rPr>
              <w:t>22</w:t>
            </w:r>
            <w:r>
              <w:rPr>
                <w:rFonts w:ascii="仿宋_GB2312" w:hAnsi="宋体" w:hint="eastAsia"/>
                <w:b/>
                <w:spacing w:val="-20"/>
                <w:sz w:val="21"/>
                <w:szCs w:val="21"/>
              </w:rPr>
              <w:t xml:space="preserve">  年）</w:t>
            </w:r>
          </w:p>
        </w:tc>
        <w:tc>
          <w:tcPr>
            <w:tcW w:w="2360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职务</w:t>
            </w:r>
          </w:p>
        </w:tc>
        <w:tc>
          <w:tcPr>
            <w:tcW w:w="1254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年限</w:t>
            </w:r>
          </w:p>
        </w:tc>
        <w:tc>
          <w:tcPr>
            <w:tcW w:w="2271" w:type="dxa"/>
            <w:gridSpan w:val="2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其他育人岗位</w:t>
            </w:r>
          </w:p>
        </w:tc>
        <w:tc>
          <w:tcPr>
            <w:tcW w:w="881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年限</w:t>
            </w:r>
          </w:p>
        </w:tc>
        <w:tc>
          <w:tcPr>
            <w:tcW w:w="5085" w:type="dxa"/>
            <w:gridSpan w:val="6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val="804"/>
        </w:trPr>
        <w:tc>
          <w:tcPr>
            <w:tcW w:w="1232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起止时间</w:t>
            </w:r>
          </w:p>
        </w:tc>
        <w:tc>
          <w:tcPr>
            <w:tcW w:w="3112" w:type="dxa"/>
            <w:gridSpan w:val="4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单位</w:t>
            </w:r>
          </w:p>
        </w:tc>
        <w:tc>
          <w:tcPr>
            <w:tcW w:w="2192" w:type="dxa"/>
            <w:gridSpan w:val="2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担任职务</w:t>
            </w:r>
          </w:p>
        </w:tc>
        <w:tc>
          <w:tcPr>
            <w:tcW w:w="1427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z w:val="21"/>
                <w:szCs w:val="21"/>
              </w:rPr>
              <w:t>年限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z w:val="21"/>
                <w:szCs w:val="21"/>
              </w:rPr>
            </w:pP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b/>
                <w:spacing w:val="-20"/>
                <w:sz w:val="21"/>
                <w:szCs w:val="21"/>
              </w:rPr>
            </w:pPr>
            <w:r>
              <w:rPr>
                <w:rFonts w:ascii="仿宋_GB2312" w:hAnsi="宋体" w:hint="eastAsia"/>
                <w:b/>
                <w:spacing w:val="-20"/>
                <w:sz w:val="21"/>
                <w:szCs w:val="21"/>
              </w:rPr>
              <w:t xml:space="preserve">（合计： </w:t>
            </w:r>
            <w:r w:rsidR="003A267A">
              <w:rPr>
                <w:rFonts w:ascii="仿宋_GB2312" w:hAnsi="宋体"/>
                <w:b/>
                <w:spacing w:val="-20"/>
                <w:sz w:val="21"/>
                <w:szCs w:val="21"/>
              </w:rPr>
              <w:t>20</w:t>
            </w:r>
            <w:r>
              <w:rPr>
                <w:rFonts w:ascii="仿宋_GB2312" w:hAnsi="宋体" w:hint="eastAsia"/>
                <w:b/>
                <w:spacing w:val="-20"/>
                <w:sz w:val="21"/>
                <w:szCs w:val="21"/>
              </w:rPr>
              <w:t xml:space="preserve">  年）</w:t>
            </w:r>
          </w:p>
        </w:tc>
        <w:tc>
          <w:tcPr>
            <w:tcW w:w="1446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班主任</w:t>
            </w:r>
          </w:p>
        </w:tc>
        <w:tc>
          <w:tcPr>
            <w:tcW w:w="1254" w:type="dxa"/>
            <w:vAlign w:val="center"/>
          </w:tcPr>
          <w:p w:rsidR="003313E7" w:rsidRDefault="00BB3382" w:rsidP="00242500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2</w:t>
            </w:r>
            <w:r w:rsidR="00242500">
              <w:rPr>
                <w:rFonts w:ascii="仿宋_GB2312" w:hAnsi="宋体"/>
                <w:sz w:val="21"/>
                <w:szCs w:val="21"/>
              </w:rPr>
              <w:t>1</w:t>
            </w:r>
          </w:p>
        </w:tc>
        <w:tc>
          <w:tcPr>
            <w:tcW w:w="2271" w:type="dxa"/>
            <w:gridSpan w:val="2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任课教师</w:t>
            </w:r>
          </w:p>
        </w:tc>
        <w:tc>
          <w:tcPr>
            <w:tcW w:w="881" w:type="dxa"/>
            <w:vAlign w:val="center"/>
          </w:tcPr>
          <w:p w:rsidR="003313E7" w:rsidRDefault="003313E7" w:rsidP="00242500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5085" w:type="dxa"/>
            <w:gridSpan w:val="6"/>
            <w:vMerge w:val="restart"/>
            <w:vAlign w:val="center"/>
          </w:tcPr>
          <w:p w:rsidR="002B788A" w:rsidRDefault="002B788A" w:rsidP="002B788A">
            <w:pPr>
              <w:spacing w:line="240" w:lineRule="exact"/>
              <w:rPr>
                <w:rFonts w:ascii="仿宋_GB2312"/>
                <w:sz w:val="21"/>
                <w:szCs w:val="21"/>
              </w:rPr>
            </w:pPr>
          </w:p>
          <w:p w:rsidR="002B788A" w:rsidRDefault="002B788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20</w:t>
            </w:r>
            <w:r>
              <w:rPr>
                <w:rFonts w:ascii="仿宋_GB2312"/>
                <w:sz w:val="21"/>
                <w:szCs w:val="21"/>
              </w:rPr>
              <w:t>20年班主任核心素养培训</w:t>
            </w:r>
            <w:r>
              <w:rPr>
                <w:rFonts w:ascii="仿宋_GB2312" w:hint="eastAsia"/>
                <w:sz w:val="21"/>
                <w:szCs w:val="21"/>
              </w:rPr>
              <w:t>（海门）</w:t>
            </w:r>
          </w:p>
          <w:p w:rsidR="003A267A" w:rsidRPr="003A267A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3A267A">
              <w:rPr>
                <w:rFonts w:ascii="仿宋_GB2312" w:hint="eastAsia"/>
                <w:sz w:val="21"/>
                <w:szCs w:val="21"/>
              </w:rPr>
              <w:t>2019、2017江苏省师德师风及法律法规知识竞赛</w:t>
            </w:r>
          </w:p>
          <w:p w:rsidR="003A267A" w:rsidRPr="003A267A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3A267A">
              <w:rPr>
                <w:rFonts w:ascii="仿宋_GB2312" w:hint="eastAsia"/>
                <w:sz w:val="21"/>
                <w:szCs w:val="21"/>
              </w:rPr>
              <w:t>江苏省2018弘扬优秀传统文化、推进师德师风建设知识网络竞赛</w:t>
            </w:r>
          </w:p>
          <w:p w:rsidR="003A267A" w:rsidRPr="003A267A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3A267A">
              <w:rPr>
                <w:rFonts w:ascii="仿宋_GB2312" w:hint="eastAsia"/>
                <w:sz w:val="21"/>
                <w:szCs w:val="21"/>
              </w:rPr>
              <w:t>四年校班主任工作培训</w:t>
            </w:r>
          </w:p>
          <w:p w:rsidR="003A267A" w:rsidRPr="003A267A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3A267A">
              <w:rPr>
                <w:rFonts w:ascii="仿宋_GB2312" w:hint="eastAsia"/>
                <w:sz w:val="21"/>
                <w:szCs w:val="21"/>
              </w:rPr>
              <w:t>四年校教师基本功比赛、素养考查活动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3A267A">
              <w:rPr>
                <w:rFonts w:ascii="仿宋_GB2312" w:hint="eastAsia"/>
                <w:sz w:val="21"/>
                <w:szCs w:val="21"/>
              </w:rPr>
              <w:t>四年校师德师风培训</w:t>
            </w:r>
          </w:p>
          <w:p w:rsidR="002B788A" w:rsidRDefault="002B788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四年校德育管理培训</w:t>
            </w:r>
          </w:p>
          <w:p w:rsidR="002B788A" w:rsidRPr="003A267A" w:rsidRDefault="002B788A" w:rsidP="002B788A">
            <w:pPr>
              <w:spacing w:line="240" w:lineRule="exact"/>
              <w:rPr>
                <w:rFonts w:ascii="仿宋_GB2312"/>
                <w:sz w:val="21"/>
                <w:szCs w:val="21"/>
              </w:rPr>
            </w:pPr>
          </w:p>
          <w:p w:rsidR="003A267A" w:rsidRPr="003A267A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3A267A">
              <w:rPr>
                <w:rFonts w:ascii="仿宋_GB2312" w:hint="eastAsia"/>
                <w:sz w:val="21"/>
                <w:szCs w:val="21"/>
              </w:rPr>
              <w:t>等</w:t>
            </w:r>
          </w:p>
          <w:p w:rsidR="003A267A" w:rsidRPr="003A267A" w:rsidRDefault="003A267A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3A267A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hRule="exact" w:val="332"/>
        </w:trPr>
        <w:tc>
          <w:tcPr>
            <w:tcW w:w="1232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112" w:type="dxa"/>
            <w:gridSpan w:val="4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192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46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360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德育管理</w:t>
            </w:r>
          </w:p>
        </w:tc>
        <w:tc>
          <w:tcPr>
            <w:tcW w:w="1254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2271" w:type="dxa"/>
            <w:gridSpan w:val="2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学校职工</w:t>
            </w:r>
          </w:p>
        </w:tc>
        <w:tc>
          <w:tcPr>
            <w:tcW w:w="881" w:type="dxa"/>
            <w:vMerge w:val="restart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5085" w:type="dxa"/>
            <w:gridSpan w:val="6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val="748"/>
        </w:trPr>
        <w:tc>
          <w:tcPr>
            <w:tcW w:w="6536" w:type="dxa"/>
            <w:gridSpan w:val="7"/>
            <w:vMerge w:val="restart"/>
            <w:vAlign w:val="center"/>
          </w:tcPr>
          <w:p w:rsidR="006E19E7" w:rsidRDefault="006E19E7" w:rsidP="006E19E7">
            <w:pPr>
              <w:spacing w:line="240" w:lineRule="exact"/>
              <w:jc w:val="lef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200008-200107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初二（1）（2）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北初级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班主任200108-200207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初三（1）（2）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如东岔北初级中学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班主任200208-200307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初三（3）（4）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如东岔北初级中学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200308-200407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初三（1）（2）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如东岔北初级中学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200408-200507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初二（1）（2）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如东岔北初级中学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6E19E7" w:rsidRPr="006E19E7" w:rsidRDefault="006E19E7" w:rsidP="006E19E7">
            <w:pPr>
              <w:spacing w:line="240" w:lineRule="exact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200509-20007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高一（4、9）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bookmarkStart w:id="0" w:name="_GoBack"/>
            <w:bookmarkEnd w:id="0"/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6E19E7" w:rsidRPr="006E19E7" w:rsidRDefault="006E19E7" w:rsidP="006E19E7">
            <w:pPr>
              <w:spacing w:line="240" w:lineRule="exact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200609-200707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高二（8）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6E19E7" w:rsidRDefault="006E19E7" w:rsidP="006E19E7">
            <w:pPr>
              <w:spacing w:line="240" w:lineRule="exact"/>
              <w:jc w:val="lef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200709-200807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高三（6）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6E19E7" w:rsidRPr="006E19E7" w:rsidRDefault="006E19E7" w:rsidP="006E19E7">
            <w:pPr>
              <w:spacing w:line="240" w:lineRule="exact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200809-200907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高三（2、11）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6E19E7" w:rsidRPr="006E19E7" w:rsidRDefault="006E19E7" w:rsidP="006E19E7">
            <w:pPr>
              <w:spacing w:line="240" w:lineRule="exact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200909-201007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高三（2）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6E19E7" w:rsidRDefault="006E19E7" w:rsidP="006E19E7">
            <w:pPr>
              <w:spacing w:line="240" w:lineRule="exact"/>
              <w:jc w:val="lef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201009-201107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高二（3）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班主任备课组长201109-201207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高三（1）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班主任备课组长201209-201307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高三（6）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班主任备课组长201309-201407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高三（4）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班主任备课组长201409-201507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高三（7）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如东岔河中学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班主任备课组长201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5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09-201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6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一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1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如东马塘中学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班主任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核心组成员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6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09-201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二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5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如东马塘中学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</w:t>
            </w:r>
            <w:r w:rsidR="00F43998"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核心组成员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09-201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8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高三（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4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如东马塘中学</w:t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班主任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核心组成员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8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09-201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9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高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一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1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如东马塘中学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 xml:space="preserve">班主任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核心组成员</w:t>
            </w:r>
          </w:p>
          <w:p w:rsidR="006E19E7" w:rsidRPr="006E19E7" w:rsidRDefault="006E19E7" w:rsidP="006E19E7">
            <w:pPr>
              <w:spacing w:line="240" w:lineRule="exact"/>
              <w:jc w:val="left"/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9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09-20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07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高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二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（4）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如东马塘中学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班主任 备课组长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6E19E7" w:rsidRDefault="006E19E7" w:rsidP="006E19E7">
            <w:pPr>
              <w:spacing w:line="240" w:lineRule="exact"/>
              <w:jc w:val="lef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09-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现在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 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高三（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3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）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="00F43998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如东马塘中学</w:t>
            </w:r>
            <w:r w:rsidR="00F43998"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  <w:t>班主任 备课组长</w:t>
            </w:r>
            <w:r w:rsidRPr="006E19E7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ab/>
            </w:r>
          </w:p>
          <w:p w:rsidR="002B788A" w:rsidRDefault="002B788A" w:rsidP="00F43998">
            <w:pPr>
              <w:spacing w:line="240" w:lineRule="exact"/>
              <w:jc w:val="left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2018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08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-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</w:t>
            </w:r>
            <w:r w:rsidR="003639B7">
              <w:rPr>
                <w:rFonts w:ascii="仿宋" w:eastAsia="仿宋" w:hAnsi="仿宋"/>
                <w:color w:val="000000"/>
                <w:sz w:val="21"/>
                <w:szCs w:val="21"/>
              </w:rPr>
              <w:t>19</w:t>
            </w:r>
            <w:r w:rsidR="005D7EDB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08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 xml:space="preserve">   如东县马塘中学心理健康辅导室咨询老师</w:t>
            </w:r>
          </w:p>
        </w:tc>
        <w:tc>
          <w:tcPr>
            <w:tcW w:w="142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46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360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2271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881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085" w:type="dxa"/>
            <w:gridSpan w:val="6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hRule="exact" w:val="543"/>
        </w:trPr>
        <w:tc>
          <w:tcPr>
            <w:tcW w:w="6536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46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360" w:type="dxa"/>
            <w:vAlign w:val="center"/>
          </w:tcPr>
          <w:p w:rsidR="003313E7" w:rsidRDefault="003313E7" w:rsidP="0040003A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德育科研</w:t>
            </w:r>
          </w:p>
        </w:tc>
        <w:tc>
          <w:tcPr>
            <w:tcW w:w="1254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 w:hAnsi="宋体"/>
                <w:sz w:val="21"/>
                <w:szCs w:val="21"/>
              </w:rPr>
            </w:pPr>
            <w:r>
              <w:rPr>
                <w:rFonts w:ascii="仿宋_GB2312" w:hAnsi="宋体" w:hint="eastAsia"/>
                <w:sz w:val="21"/>
                <w:szCs w:val="21"/>
              </w:rPr>
              <w:t>其他</w:t>
            </w:r>
          </w:p>
        </w:tc>
        <w:tc>
          <w:tcPr>
            <w:tcW w:w="881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085" w:type="dxa"/>
            <w:gridSpan w:val="6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hRule="exact" w:val="332"/>
        </w:trPr>
        <w:tc>
          <w:tcPr>
            <w:tcW w:w="6536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39" w:type="dxa"/>
            <w:gridSpan w:val="7"/>
            <w:vMerge w:val="restart"/>
            <w:vAlign w:val="center"/>
          </w:tcPr>
          <w:p w:rsidR="003313E7" w:rsidRDefault="003313E7" w:rsidP="001263A1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近</w:t>
            </w:r>
            <w:r w:rsidR="001263A1">
              <w:rPr>
                <w:rFonts w:ascii="仿宋_GB2312"/>
                <w:sz w:val="21"/>
                <w:szCs w:val="21"/>
              </w:rPr>
              <w:t>4</w:t>
            </w:r>
            <w:r>
              <w:rPr>
                <w:rFonts w:ascii="仿宋_GB2312" w:hint="eastAsia"/>
                <w:sz w:val="21"/>
                <w:szCs w:val="21"/>
              </w:rPr>
              <w:t>年以来撰写的德育论文（论著）、德育课题研究情况</w:t>
            </w:r>
          </w:p>
        </w:tc>
        <w:tc>
          <w:tcPr>
            <w:tcW w:w="1436" w:type="dxa"/>
            <w:gridSpan w:val="2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201</w:t>
            </w:r>
            <w:r>
              <w:rPr>
                <w:rFonts w:ascii="仿宋_GB2312"/>
                <w:sz w:val="21"/>
                <w:szCs w:val="21"/>
              </w:rPr>
              <w:t>6</w:t>
            </w:r>
            <w:r>
              <w:rPr>
                <w:rFonts w:ascii="仿宋_GB2312" w:hint="eastAsia"/>
                <w:sz w:val="21"/>
                <w:szCs w:val="21"/>
              </w:rPr>
              <w:t>年</w:t>
            </w:r>
          </w:p>
        </w:tc>
        <w:tc>
          <w:tcPr>
            <w:tcW w:w="1255" w:type="dxa"/>
            <w:vAlign w:val="center"/>
          </w:tcPr>
          <w:p w:rsidR="003313E7" w:rsidRDefault="003313E7" w:rsidP="00F834EC">
            <w:pPr>
              <w:spacing w:line="240" w:lineRule="exact"/>
              <w:ind w:left="330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201</w:t>
            </w:r>
            <w:r>
              <w:rPr>
                <w:rFonts w:ascii="仿宋_GB2312"/>
                <w:sz w:val="21"/>
                <w:szCs w:val="21"/>
              </w:rPr>
              <w:t>7</w:t>
            </w:r>
            <w:r>
              <w:rPr>
                <w:rFonts w:ascii="仿宋_GB2312" w:hint="eastAsia"/>
                <w:sz w:val="21"/>
                <w:szCs w:val="21"/>
              </w:rPr>
              <w:t>年</w:t>
            </w:r>
          </w:p>
        </w:tc>
        <w:tc>
          <w:tcPr>
            <w:tcW w:w="1114" w:type="dxa"/>
            <w:gridSpan w:val="2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201</w:t>
            </w:r>
            <w:r>
              <w:rPr>
                <w:rFonts w:ascii="仿宋_GB2312"/>
                <w:sz w:val="21"/>
                <w:szCs w:val="21"/>
              </w:rPr>
              <w:t>8</w:t>
            </w:r>
            <w:r>
              <w:rPr>
                <w:rFonts w:ascii="仿宋_GB2312" w:hint="eastAsia"/>
                <w:sz w:val="21"/>
                <w:szCs w:val="21"/>
              </w:rPr>
              <w:t>年</w:t>
            </w:r>
          </w:p>
        </w:tc>
        <w:tc>
          <w:tcPr>
            <w:tcW w:w="1280" w:type="dxa"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20</w:t>
            </w:r>
            <w:r>
              <w:rPr>
                <w:rFonts w:ascii="仿宋_GB2312"/>
                <w:sz w:val="21"/>
                <w:szCs w:val="21"/>
              </w:rPr>
              <w:t>19</w:t>
            </w:r>
            <w:r>
              <w:rPr>
                <w:rFonts w:ascii="仿宋_GB2312" w:hint="eastAsia"/>
                <w:sz w:val="21"/>
                <w:szCs w:val="21"/>
              </w:rPr>
              <w:t>年</w:t>
            </w:r>
          </w:p>
        </w:tc>
      </w:tr>
      <w:tr w:rsidR="003313E7" w:rsidTr="00F43998">
        <w:trPr>
          <w:cantSplit/>
          <w:trHeight w:hRule="exact" w:val="332"/>
        </w:trPr>
        <w:tc>
          <w:tcPr>
            <w:tcW w:w="6536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39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36" w:type="dxa"/>
            <w:gridSpan w:val="2"/>
            <w:vMerge w:val="restart"/>
            <w:vAlign w:val="center"/>
          </w:tcPr>
          <w:p w:rsidR="003313E7" w:rsidRDefault="002B788A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优秀</w:t>
            </w:r>
          </w:p>
        </w:tc>
        <w:tc>
          <w:tcPr>
            <w:tcW w:w="1255" w:type="dxa"/>
            <w:vMerge w:val="restart"/>
            <w:vAlign w:val="center"/>
          </w:tcPr>
          <w:p w:rsidR="003313E7" w:rsidRDefault="002B788A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合格</w:t>
            </w:r>
          </w:p>
        </w:tc>
        <w:tc>
          <w:tcPr>
            <w:tcW w:w="1114" w:type="dxa"/>
            <w:gridSpan w:val="2"/>
            <w:vMerge w:val="restart"/>
            <w:vAlign w:val="center"/>
          </w:tcPr>
          <w:p w:rsidR="003313E7" w:rsidRDefault="002B788A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优秀</w:t>
            </w:r>
          </w:p>
        </w:tc>
        <w:tc>
          <w:tcPr>
            <w:tcW w:w="1280" w:type="dxa"/>
            <w:vMerge w:val="restart"/>
            <w:vAlign w:val="center"/>
          </w:tcPr>
          <w:p w:rsidR="003313E7" w:rsidRDefault="002B788A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/>
                <w:sz w:val="21"/>
                <w:szCs w:val="21"/>
              </w:rPr>
              <w:t>合格</w:t>
            </w:r>
          </w:p>
        </w:tc>
      </w:tr>
      <w:tr w:rsidR="003313E7" w:rsidTr="00F43998">
        <w:trPr>
          <w:cantSplit/>
          <w:trHeight w:hRule="exact" w:val="332"/>
        </w:trPr>
        <w:tc>
          <w:tcPr>
            <w:tcW w:w="6536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Merge w:val="restart"/>
            <w:vAlign w:val="center"/>
          </w:tcPr>
          <w:p w:rsidR="003313E7" w:rsidRDefault="003313E7" w:rsidP="00F834EC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发表（获奖）</w:t>
            </w:r>
          </w:p>
          <w:p w:rsidR="003313E7" w:rsidRDefault="003313E7" w:rsidP="00F834EC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时间</w:t>
            </w:r>
          </w:p>
        </w:tc>
        <w:tc>
          <w:tcPr>
            <w:tcW w:w="5802" w:type="dxa"/>
            <w:gridSpan w:val="4"/>
            <w:vMerge w:val="restart"/>
            <w:vAlign w:val="center"/>
          </w:tcPr>
          <w:p w:rsidR="003313E7" w:rsidRDefault="003313E7" w:rsidP="00F834EC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论文（论著）标题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3313E7" w:rsidRDefault="003313E7" w:rsidP="00F834EC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刊物名称</w:t>
            </w:r>
          </w:p>
          <w:p w:rsidR="003313E7" w:rsidRDefault="003313E7" w:rsidP="00F834EC">
            <w:pPr>
              <w:adjustRightInd w:val="0"/>
              <w:snapToGrid w:val="0"/>
              <w:spacing w:line="240" w:lineRule="exact"/>
              <w:jc w:val="center"/>
              <w:rPr>
                <w:rFonts w:ascii="仿宋_GB2312"/>
                <w:w w:val="90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获奖论文单位</w:t>
            </w:r>
          </w:p>
        </w:tc>
        <w:tc>
          <w:tcPr>
            <w:tcW w:w="1436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55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0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3313E7" w:rsidTr="00F43998">
        <w:trPr>
          <w:cantSplit/>
          <w:trHeight w:val="434"/>
        </w:trPr>
        <w:tc>
          <w:tcPr>
            <w:tcW w:w="6536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802" w:type="dxa"/>
            <w:gridSpan w:val="4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085" w:type="dxa"/>
            <w:gridSpan w:val="6"/>
            <w:vMerge w:val="restart"/>
            <w:vAlign w:val="center"/>
          </w:tcPr>
          <w:p w:rsidR="003313E7" w:rsidRDefault="003313E7" w:rsidP="00F834EC">
            <w:pPr>
              <w:widowControl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widowControl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单位推荐意见：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widowControl/>
              <w:spacing w:line="240" w:lineRule="exact"/>
              <w:ind w:firstLineChars="800" w:firstLine="1650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widowControl/>
              <w:spacing w:line="240" w:lineRule="exact"/>
              <w:ind w:firstLineChars="800" w:firstLine="1650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widowControl/>
              <w:spacing w:line="240" w:lineRule="exact"/>
              <w:ind w:firstLineChars="800" w:firstLine="1650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widowControl/>
              <w:spacing w:line="240" w:lineRule="exact"/>
              <w:ind w:firstLineChars="800" w:firstLine="1650"/>
              <w:jc w:val="center"/>
              <w:rPr>
                <w:rFonts w:ascii="仿宋_GB2312"/>
                <w:sz w:val="21"/>
                <w:szCs w:val="21"/>
              </w:rPr>
            </w:pPr>
          </w:p>
          <w:p w:rsidR="003313E7" w:rsidRDefault="003313E7" w:rsidP="00F834EC">
            <w:pPr>
              <w:widowControl/>
              <w:spacing w:line="240" w:lineRule="exact"/>
              <w:ind w:firstLineChars="800" w:firstLine="1650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（盖 章）</w:t>
            </w:r>
          </w:p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>
              <w:rPr>
                <w:rFonts w:ascii="仿宋_GB2312" w:hint="eastAsia"/>
                <w:sz w:val="21"/>
                <w:szCs w:val="21"/>
              </w:rPr>
              <w:t>年    月    日</w:t>
            </w:r>
          </w:p>
        </w:tc>
      </w:tr>
      <w:tr w:rsidR="003313E7" w:rsidTr="00F43998">
        <w:trPr>
          <w:cantSplit/>
          <w:trHeight w:val="3164"/>
        </w:trPr>
        <w:tc>
          <w:tcPr>
            <w:tcW w:w="6536" w:type="dxa"/>
            <w:gridSpan w:val="7"/>
            <w:vMerge/>
            <w:vAlign w:val="center"/>
          </w:tcPr>
          <w:p w:rsidR="003313E7" w:rsidRDefault="003313E7" w:rsidP="00F834EC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27" w:type="dxa"/>
            <w:vAlign w:val="center"/>
          </w:tcPr>
          <w:p w:rsidR="00003979" w:rsidRDefault="00003979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获奖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2017</w:t>
            </w:r>
          </w:p>
          <w:p w:rsidR="0040003A" w:rsidRDefault="0040003A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发表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017</w:t>
            </w:r>
          </w:p>
          <w:p w:rsidR="00973062" w:rsidRDefault="00973062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发表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018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发表2019</w:t>
            </w:r>
          </w:p>
          <w:p w:rsidR="00003979" w:rsidRDefault="00003979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发表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19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获奖2019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获奖2018</w:t>
            </w:r>
          </w:p>
          <w:p w:rsidR="00003979" w:rsidRDefault="00003979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发表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20</w:t>
            </w:r>
          </w:p>
          <w:p w:rsidR="00003979" w:rsidRDefault="00C1317E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待结题</w:t>
            </w:r>
            <w:r w:rsidR="00003979"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2018</w:t>
            </w:r>
          </w:p>
          <w:p w:rsidR="00003979" w:rsidRPr="00003979" w:rsidRDefault="00003979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立项</w:t>
            </w: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2019</w:t>
            </w:r>
          </w:p>
        </w:tc>
        <w:tc>
          <w:tcPr>
            <w:tcW w:w="5802" w:type="dxa"/>
            <w:gridSpan w:val="4"/>
            <w:vAlign w:val="center"/>
          </w:tcPr>
          <w:p w:rsidR="00003979" w:rsidRDefault="00003979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226BD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《高三</w:t>
            </w:r>
            <w:r w:rsidRPr="00226BD9">
              <w:rPr>
                <w:rFonts w:ascii="仿宋" w:eastAsia="仿宋" w:hAnsi="仿宋"/>
                <w:color w:val="000000"/>
                <w:sz w:val="21"/>
                <w:szCs w:val="21"/>
              </w:rPr>
              <w:t>班主任角色转换之我见</w:t>
            </w:r>
            <w:r w:rsidRPr="00226BD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》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三等奖</w:t>
            </w:r>
          </w:p>
          <w:p w:rsidR="0040003A" w:rsidRDefault="0040003A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《激发阅读兴趣，进行深度阅读》</w:t>
            </w:r>
          </w:p>
          <w:p w:rsidR="00973062" w:rsidRDefault="00973062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97306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《高中学生语文核心素养培养探究》</w:t>
            </w:r>
          </w:p>
          <w:p w:rsidR="003A267A" w:rsidRDefault="003A267A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《养心励行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育好人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》</w:t>
            </w:r>
          </w:p>
          <w:p w:rsidR="00003979" w:rsidRDefault="00003979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91F4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《做人师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，</w:t>
            </w:r>
            <w:r w:rsidRPr="00691F4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育好人》</w:t>
            </w:r>
          </w:p>
          <w:p w:rsidR="003A267A" w:rsidRDefault="003A267A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91F4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《做人师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，</w:t>
            </w:r>
            <w:r w:rsidRPr="00691F4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育好人》一等奖</w:t>
            </w:r>
          </w:p>
          <w:p w:rsidR="003A267A" w:rsidRDefault="003A267A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91F4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《坚守德育阵地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收获芬芳满园</w:t>
            </w:r>
            <w:r w:rsidRPr="00691F4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》二等奖</w:t>
            </w:r>
          </w:p>
          <w:p w:rsidR="00003979" w:rsidRDefault="00003979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《坚守初心育人为先，创新思路应时而变》</w:t>
            </w:r>
          </w:p>
          <w:p w:rsidR="00003979" w:rsidRPr="00042109" w:rsidRDefault="00003979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 “三色”研学旅行课程的设计与实施研究》</w:t>
            </w:r>
          </w:p>
          <w:p w:rsidR="00003979" w:rsidRPr="00003979" w:rsidRDefault="00003979" w:rsidP="00F01704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《基于晓塘红色文化的高中生品格教育的实践研究》</w:t>
            </w:r>
          </w:p>
        </w:tc>
        <w:tc>
          <w:tcPr>
            <w:tcW w:w="2410" w:type="dxa"/>
            <w:gridSpan w:val="2"/>
            <w:vAlign w:val="center"/>
          </w:tcPr>
          <w:p w:rsidR="00003979" w:rsidRDefault="00003979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江苏省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教育科学研究院</w:t>
            </w:r>
          </w:p>
          <w:p w:rsidR="001263A1" w:rsidRDefault="0040003A" w:rsidP="001263A1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《语文天地》</w:t>
            </w:r>
          </w:p>
          <w:p w:rsidR="001263A1" w:rsidRDefault="001263A1" w:rsidP="001263A1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97306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《文理导航》</w:t>
            </w:r>
          </w:p>
          <w:p w:rsidR="003A267A" w:rsidRDefault="00003979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</w:t>
            </w:r>
            <w:r w:rsidR="003A267A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南通教育研究》</w:t>
            </w:r>
          </w:p>
          <w:p w:rsidR="00003979" w:rsidRDefault="00003979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81352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《沿海教育》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691F4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如东县教体局、总工会</w:t>
            </w:r>
          </w:p>
          <w:p w:rsidR="003A267A" w:rsidRDefault="003A267A" w:rsidP="003A267A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如东县</w:t>
            </w:r>
            <w:r>
              <w:rPr>
                <w:rFonts w:ascii="仿宋" w:eastAsia="仿宋" w:hAnsi="仿宋"/>
                <w:color w:val="000000"/>
                <w:sz w:val="21"/>
                <w:szCs w:val="21"/>
              </w:rPr>
              <w:t>马塘中学</w:t>
            </w:r>
          </w:p>
          <w:p w:rsidR="00003979" w:rsidRDefault="00003979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81352F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《沿海教育》</w:t>
            </w:r>
          </w:p>
          <w:p w:rsidR="00003979" w:rsidRDefault="00003979" w:rsidP="00003979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江苏省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课题</w:t>
            </w: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规划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领导小组</w:t>
            </w:r>
          </w:p>
          <w:p w:rsidR="00003979" w:rsidRDefault="00003979" w:rsidP="00003979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南通市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课题</w:t>
            </w: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规划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领导小</w:t>
            </w:r>
            <w:r w:rsidRPr="00042109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组</w:t>
            </w:r>
          </w:p>
        </w:tc>
        <w:tc>
          <w:tcPr>
            <w:tcW w:w="5085" w:type="dxa"/>
            <w:gridSpan w:val="6"/>
            <w:vMerge/>
            <w:vAlign w:val="center"/>
          </w:tcPr>
          <w:p w:rsidR="003313E7" w:rsidRDefault="003313E7" w:rsidP="00F834EC">
            <w:pPr>
              <w:widowControl/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</w:tbl>
    <w:p w:rsidR="003313E7" w:rsidRDefault="003313E7" w:rsidP="003313E7">
      <w:pPr>
        <w:snapToGrid w:val="0"/>
        <w:spacing w:line="20" w:lineRule="exact"/>
        <w:rPr>
          <w:rFonts w:eastAsia="方正仿宋_GBK"/>
          <w:sz w:val="10"/>
          <w:szCs w:val="10"/>
        </w:rPr>
      </w:pPr>
    </w:p>
    <w:p w:rsidR="00D13C0A" w:rsidRDefault="00D13C0A"/>
    <w:sectPr w:rsidR="00D13C0A">
      <w:pgSz w:w="23757" w:h="16783" w:orient="landscape"/>
      <w:pgMar w:top="1077" w:right="1417" w:bottom="1134" w:left="1417" w:header="851" w:footer="1021" w:gutter="0"/>
      <w:cols w:space="720"/>
      <w:docGrid w:type="linesAndChars" w:linePitch="600" w:charSpace="-7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AFB" w:rsidRDefault="00921AFB" w:rsidP="00BB3382">
      <w:r>
        <w:separator/>
      </w:r>
    </w:p>
  </w:endnote>
  <w:endnote w:type="continuationSeparator" w:id="0">
    <w:p w:rsidR="00921AFB" w:rsidRDefault="00921AFB" w:rsidP="00BB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大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AFB" w:rsidRDefault="00921AFB" w:rsidP="00BB3382">
      <w:r>
        <w:separator/>
      </w:r>
    </w:p>
  </w:footnote>
  <w:footnote w:type="continuationSeparator" w:id="0">
    <w:p w:rsidR="00921AFB" w:rsidRDefault="00921AFB" w:rsidP="00BB3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E7"/>
    <w:rsid w:val="00003979"/>
    <w:rsid w:val="00031505"/>
    <w:rsid w:val="001263A1"/>
    <w:rsid w:val="00242500"/>
    <w:rsid w:val="002B788A"/>
    <w:rsid w:val="002E08CD"/>
    <w:rsid w:val="003313E7"/>
    <w:rsid w:val="00362AFC"/>
    <w:rsid w:val="003639B7"/>
    <w:rsid w:val="003A267A"/>
    <w:rsid w:val="0040003A"/>
    <w:rsid w:val="00412DE5"/>
    <w:rsid w:val="005A0F4D"/>
    <w:rsid w:val="005D722A"/>
    <w:rsid w:val="005D7EDB"/>
    <w:rsid w:val="00651D3A"/>
    <w:rsid w:val="006D2F37"/>
    <w:rsid w:val="006E19E7"/>
    <w:rsid w:val="00832A66"/>
    <w:rsid w:val="00921AFB"/>
    <w:rsid w:val="00973062"/>
    <w:rsid w:val="00A16E4B"/>
    <w:rsid w:val="00A77B6E"/>
    <w:rsid w:val="00BB3382"/>
    <w:rsid w:val="00C1317E"/>
    <w:rsid w:val="00D13C0A"/>
    <w:rsid w:val="00F01704"/>
    <w:rsid w:val="00F43998"/>
    <w:rsid w:val="00F8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7C3C11B-D342-417B-A435-5091048F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3E7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3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3382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3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38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342</Words>
  <Characters>1955</Characters>
  <Application>Microsoft Office Word</Application>
  <DocSecurity>0</DocSecurity>
  <Lines>16</Lines>
  <Paragraphs>4</Paragraphs>
  <ScaleCrop>false</ScaleCrop>
  <Company>Micorosoft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cjh</cp:lastModifiedBy>
  <cp:revision>18</cp:revision>
  <cp:lastPrinted>2020-12-22T00:18:00Z</cp:lastPrinted>
  <dcterms:created xsi:type="dcterms:W3CDTF">2020-12-17T09:17:00Z</dcterms:created>
  <dcterms:modified xsi:type="dcterms:W3CDTF">2020-12-22T14:52:00Z</dcterms:modified>
</cp:coreProperties>
</file>